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1C9E" w14:textId="2C485892"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</w:t>
      </w:r>
      <w:r w:rsidR="008F62C6">
        <w:rPr>
          <w:sz w:val="28"/>
          <w:szCs w:val="28"/>
        </w:rPr>
        <w:t>3</w:t>
      </w:r>
      <w:r w:rsidRPr="00A92444">
        <w:rPr>
          <w:sz w:val="28"/>
          <w:szCs w:val="28"/>
        </w:rPr>
        <w:t xml:space="preserve"> Unit </w:t>
      </w:r>
      <w:r w:rsidR="00437A50">
        <w:rPr>
          <w:sz w:val="28"/>
          <w:szCs w:val="28"/>
        </w:rPr>
        <w:t>4A</w:t>
      </w:r>
      <w:r w:rsidRPr="00A92444">
        <w:rPr>
          <w:sz w:val="28"/>
          <w:szCs w:val="28"/>
        </w:rPr>
        <w:t xml:space="preserve"> Homework Assignments</w:t>
      </w:r>
    </w:p>
    <w:p w14:paraId="0A41AAD9" w14:textId="7339C9E7" w:rsidR="00A92444" w:rsidRDefault="009972A6" w:rsidP="00A92444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437A50">
        <w:rPr>
          <w:sz w:val="28"/>
          <w:szCs w:val="28"/>
        </w:rPr>
        <w:t>U4A.1.1:  p. U4A</w:t>
      </w:r>
      <w:r w:rsidR="00A92444">
        <w:rPr>
          <w:sz w:val="28"/>
          <w:szCs w:val="28"/>
        </w:rPr>
        <w:t>-</w:t>
      </w:r>
      <w:r w:rsidR="00437A50">
        <w:rPr>
          <w:sz w:val="28"/>
          <w:szCs w:val="28"/>
        </w:rPr>
        <w:t>24</w:t>
      </w:r>
      <w:r w:rsidR="00E90CF0">
        <w:rPr>
          <w:sz w:val="28"/>
          <w:szCs w:val="28"/>
        </w:rPr>
        <w:t>; 1-9 odds</w:t>
      </w:r>
    </w:p>
    <w:p w14:paraId="4390B1C1" w14:textId="21543EF3" w:rsidR="00437A50" w:rsidRDefault="00437A50" w:rsidP="00437A50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>
        <w:rPr>
          <w:sz w:val="28"/>
          <w:szCs w:val="28"/>
        </w:rPr>
        <w:t>U4A.1.2</w:t>
      </w:r>
      <w:r>
        <w:rPr>
          <w:sz w:val="28"/>
          <w:szCs w:val="28"/>
        </w:rPr>
        <w:t>:  p. U4A-</w:t>
      </w:r>
      <w:r>
        <w:rPr>
          <w:sz w:val="28"/>
          <w:szCs w:val="28"/>
        </w:rPr>
        <w:t>43</w:t>
      </w:r>
      <w:r>
        <w:rPr>
          <w:sz w:val="28"/>
          <w:szCs w:val="28"/>
        </w:rPr>
        <w:t>; 1-9 odds</w:t>
      </w:r>
    </w:p>
    <w:p w14:paraId="640FC8B3" w14:textId="77777777" w:rsidR="006F58EF" w:rsidRDefault="006F58EF" w:rsidP="006F58EF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0C459272" w14:textId="4BA734C2" w:rsidR="006F58EF" w:rsidRDefault="006F58EF" w:rsidP="00437A50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21000E02" w14:textId="6EBEF0C9" w:rsidR="00437A50" w:rsidRDefault="00437A50" w:rsidP="00437A50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>
        <w:rPr>
          <w:sz w:val="28"/>
          <w:szCs w:val="28"/>
        </w:rPr>
        <w:t>U4A.2.1</w:t>
      </w:r>
      <w:r>
        <w:rPr>
          <w:sz w:val="28"/>
          <w:szCs w:val="28"/>
        </w:rPr>
        <w:t>:  p. U4A-</w:t>
      </w:r>
      <w:r w:rsidR="003461EE">
        <w:rPr>
          <w:sz w:val="28"/>
          <w:szCs w:val="28"/>
        </w:rPr>
        <w:t>60</w:t>
      </w:r>
      <w:r>
        <w:rPr>
          <w:sz w:val="28"/>
          <w:szCs w:val="28"/>
        </w:rPr>
        <w:t>; 1-9 odds</w:t>
      </w:r>
    </w:p>
    <w:p w14:paraId="1A2634DA" w14:textId="226AB476" w:rsidR="00437A50" w:rsidRDefault="00437A50" w:rsidP="00437A50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3461EE">
        <w:rPr>
          <w:sz w:val="28"/>
          <w:szCs w:val="28"/>
        </w:rPr>
        <w:t>U4A.2.2</w:t>
      </w:r>
      <w:r>
        <w:rPr>
          <w:sz w:val="28"/>
          <w:szCs w:val="28"/>
        </w:rPr>
        <w:t>:  p. U4A-</w:t>
      </w:r>
      <w:r w:rsidR="003461EE">
        <w:rPr>
          <w:sz w:val="28"/>
          <w:szCs w:val="28"/>
        </w:rPr>
        <w:t>69</w:t>
      </w:r>
      <w:r>
        <w:rPr>
          <w:sz w:val="28"/>
          <w:szCs w:val="28"/>
        </w:rPr>
        <w:t>; 1-9 odds</w:t>
      </w:r>
    </w:p>
    <w:p w14:paraId="6BA584A1" w14:textId="5A927C44" w:rsidR="003461EE" w:rsidRDefault="003461EE" w:rsidP="003461EE">
      <w:pPr>
        <w:rPr>
          <w:sz w:val="28"/>
          <w:szCs w:val="28"/>
        </w:rPr>
      </w:pPr>
      <w:r>
        <w:rPr>
          <w:sz w:val="28"/>
          <w:szCs w:val="28"/>
        </w:rPr>
        <w:t>Practice U4A.2.</w:t>
      </w:r>
      <w:r>
        <w:rPr>
          <w:sz w:val="28"/>
          <w:szCs w:val="28"/>
        </w:rPr>
        <w:t>3</w:t>
      </w:r>
      <w:r>
        <w:rPr>
          <w:sz w:val="28"/>
          <w:szCs w:val="28"/>
        </w:rPr>
        <w:t>:  p. U4A-</w:t>
      </w:r>
      <w:r>
        <w:rPr>
          <w:sz w:val="28"/>
          <w:szCs w:val="28"/>
        </w:rPr>
        <w:t>81</w:t>
      </w:r>
      <w:r>
        <w:rPr>
          <w:sz w:val="28"/>
          <w:szCs w:val="28"/>
        </w:rPr>
        <w:t>; 1-9 odds</w:t>
      </w:r>
    </w:p>
    <w:p w14:paraId="47DE01BC" w14:textId="05070D3E" w:rsidR="003461EE" w:rsidRDefault="003461EE" w:rsidP="003461EE">
      <w:pPr>
        <w:rPr>
          <w:sz w:val="28"/>
          <w:szCs w:val="28"/>
        </w:rPr>
      </w:pPr>
      <w:r>
        <w:rPr>
          <w:sz w:val="28"/>
          <w:szCs w:val="28"/>
        </w:rPr>
        <w:t>Practice U4A.2.</w:t>
      </w:r>
      <w:r>
        <w:rPr>
          <w:sz w:val="28"/>
          <w:szCs w:val="28"/>
        </w:rPr>
        <w:t>4</w:t>
      </w:r>
      <w:r>
        <w:rPr>
          <w:sz w:val="28"/>
          <w:szCs w:val="28"/>
        </w:rPr>
        <w:t>:  p. U4A-</w:t>
      </w:r>
      <w:r>
        <w:rPr>
          <w:sz w:val="28"/>
          <w:szCs w:val="28"/>
        </w:rPr>
        <w:t>100</w:t>
      </w:r>
      <w:r>
        <w:rPr>
          <w:sz w:val="28"/>
          <w:szCs w:val="28"/>
        </w:rPr>
        <w:t>; 1-9 odds</w:t>
      </w:r>
    </w:p>
    <w:p w14:paraId="13602CDB" w14:textId="485575DB" w:rsidR="003461EE" w:rsidRDefault="003461EE" w:rsidP="00437A50">
      <w:pPr>
        <w:rPr>
          <w:sz w:val="28"/>
          <w:szCs w:val="28"/>
        </w:rPr>
      </w:pPr>
      <w:r>
        <w:rPr>
          <w:sz w:val="28"/>
          <w:szCs w:val="28"/>
        </w:rPr>
        <w:t>Practice U4A.2.</w:t>
      </w:r>
      <w:r>
        <w:rPr>
          <w:sz w:val="28"/>
          <w:szCs w:val="28"/>
        </w:rPr>
        <w:t>5</w:t>
      </w:r>
      <w:r>
        <w:rPr>
          <w:sz w:val="28"/>
          <w:szCs w:val="28"/>
        </w:rPr>
        <w:t>:  p. U4A-</w:t>
      </w:r>
      <w:r>
        <w:rPr>
          <w:sz w:val="28"/>
          <w:szCs w:val="28"/>
        </w:rPr>
        <w:t>110</w:t>
      </w:r>
      <w:r>
        <w:rPr>
          <w:sz w:val="28"/>
          <w:szCs w:val="28"/>
        </w:rPr>
        <w:t>; 1-9 odds</w:t>
      </w:r>
    </w:p>
    <w:p w14:paraId="46D6F52C" w14:textId="77777777" w:rsidR="00C57184" w:rsidRDefault="00C57184" w:rsidP="008F62C6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3F886AF5" w14:textId="77777777" w:rsidR="00C57184" w:rsidRDefault="00C57184" w:rsidP="008F62C6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5826CCA7" w14:textId="31D8B150" w:rsidR="006F58EF" w:rsidRDefault="006F58EF" w:rsidP="006F58EF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>
        <w:rPr>
          <w:sz w:val="28"/>
          <w:szCs w:val="28"/>
        </w:rPr>
        <w:t>U4A.3</w:t>
      </w:r>
      <w:r>
        <w:rPr>
          <w:sz w:val="28"/>
          <w:szCs w:val="28"/>
        </w:rPr>
        <w:t>.1:  p. U4A-</w:t>
      </w:r>
      <w:r>
        <w:rPr>
          <w:sz w:val="28"/>
          <w:szCs w:val="28"/>
        </w:rPr>
        <w:t>143</w:t>
      </w:r>
      <w:r>
        <w:rPr>
          <w:sz w:val="28"/>
          <w:szCs w:val="28"/>
        </w:rPr>
        <w:t>; 1-9 odds</w:t>
      </w:r>
    </w:p>
    <w:p w14:paraId="4C67ED84" w14:textId="60A958B1" w:rsidR="006F58EF" w:rsidRDefault="006F58EF" w:rsidP="006F58EF">
      <w:pPr>
        <w:rPr>
          <w:sz w:val="28"/>
          <w:szCs w:val="28"/>
        </w:rPr>
      </w:pPr>
      <w:r>
        <w:rPr>
          <w:sz w:val="28"/>
          <w:szCs w:val="28"/>
        </w:rPr>
        <w:t>Practice U4A.3.</w:t>
      </w:r>
      <w:r>
        <w:rPr>
          <w:sz w:val="28"/>
          <w:szCs w:val="28"/>
        </w:rPr>
        <w:t>2</w:t>
      </w:r>
      <w:r>
        <w:rPr>
          <w:sz w:val="28"/>
          <w:szCs w:val="28"/>
        </w:rPr>
        <w:t>:  p. U4A-1</w:t>
      </w:r>
      <w:r w:rsidR="00FB54B0">
        <w:rPr>
          <w:sz w:val="28"/>
          <w:szCs w:val="28"/>
        </w:rPr>
        <w:t>71</w:t>
      </w:r>
      <w:r>
        <w:rPr>
          <w:sz w:val="28"/>
          <w:szCs w:val="28"/>
        </w:rPr>
        <w:t>; 1-9 odds</w:t>
      </w:r>
    </w:p>
    <w:p w14:paraId="2CC99AEE" w14:textId="77777777" w:rsidR="002B6ACD" w:rsidRDefault="002B6ACD" w:rsidP="002B6AC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Practice Test</w:t>
      </w:r>
    </w:p>
    <w:p w14:paraId="4D4961D8" w14:textId="77777777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14:paraId="0D8DDEA3" w14:textId="77777777" w:rsidR="00E90CF0" w:rsidRDefault="00E90CF0" w:rsidP="00E90CF0">
      <w:pPr>
        <w:rPr>
          <w:sz w:val="28"/>
          <w:szCs w:val="28"/>
        </w:rPr>
      </w:pPr>
    </w:p>
    <w:p w14:paraId="16A2C8CB" w14:textId="77777777" w:rsidR="00E90CF0" w:rsidRPr="00A92444" w:rsidRDefault="00E90CF0" w:rsidP="00A92444">
      <w:pPr>
        <w:rPr>
          <w:sz w:val="28"/>
          <w:szCs w:val="28"/>
        </w:rPr>
      </w:pPr>
    </w:p>
    <w:p w14:paraId="7DFDC259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43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B004C"/>
    <w:rsid w:val="002B6ACD"/>
    <w:rsid w:val="002E071D"/>
    <w:rsid w:val="002E3081"/>
    <w:rsid w:val="002F6524"/>
    <w:rsid w:val="0030692A"/>
    <w:rsid w:val="003332EC"/>
    <w:rsid w:val="003461EE"/>
    <w:rsid w:val="00346207"/>
    <w:rsid w:val="00356EDC"/>
    <w:rsid w:val="003D4C55"/>
    <w:rsid w:val="003F1371"/>
    <w:rsid w:val="00406632"/>
    <w:rsid w:val="0041164D"/>
    <w:rsid w:val="00437A50"/>
    <w:rsid w:val="004963CF"/>
    <w:rsid w:val="004A3A45"/>
    <w:rsid w:val="004A6E50"/>
    <w:rsid w:val="004C706D"/>
    <w:rsid w:val="004D16F0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6F58EF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0468D"/>
    <w:rsid w:val="00804732"/>
    <w:rsid w:val="0081498B"/>
    <w:rsid w:val="00826ACE"/>
    <w:rsid w:val="008423F8"/>
    <w:rsid w:val="0085021A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8F62C6"/>
    <w:rsid w:val="00906C46"/>
    <w:rsid w:val="00920A70"/>
    <w:rsid w:val="009277A7"/>
    <w:rsid w:val="00957847"/>
    <w:rsid w:val="00965DFB"/>
    <w:rsid w:val="00981543"/>
    <w:rsid w:val="009848B4"/>
    <w:rsid w:val="009972A6"/>
    <w:rsid w:val="009B1B80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1796"/>
    <w:rsid w:val="00B03A3D"/>
    <w:rsid w:val="00B24D23"/>
    <w:rsid w:val="00B25980"/>
    <w:rsid w:val="00B405CA"/>
    <w:rsid w:val="00B420C4"/>
    <w:rsid w:val="00B83587"/>
    <w:rsid w:val="00BA4791"/>
    <w:rsid w:val="00C000B1"/>
    <w:rsid w:val="00C12EC9"/>
    <w:rsid w:val="00C12FFF"/>
    <w:rsid w:val="00C2164A"/>
    <w:rsid w:val="00C57184"/>
    <w:rsid w:val="00C6219A"/>
    <w:rsid w:val="00C70467"/>
    <w:rsid w:val="00C8128F"/>
    <w:rsid w:val="00C83A47"/>
    <w:rsid w:val="00C931BF"/>
    <w:rsid w:val="00CA2237"/>
    <w:rsid w:val="00CB561A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B54B0"/>
    <w:rsid w:val="00FC78D9"/>
    <w:rsid w:val="00FD1941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ACF"/>
  <w15:chartTrackingRefBased/>
  <w15:docId w15:val="{2070F75C-012C-4D9E-975F-1D70503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Microsoft Office User</cp:lastModifiedBy>
  <cp:revision>2</cp:revision>
  <cp:lastPrinted>2017-01-26T17:28:00Z</cp:lastPrinted>
  <dcterms:created xsi:type="dcterms:W3CDTF">2017-01-26T17:39:00Z</dcterms:created>
  <dcterms:modified xsi:type="dcterms:W3CDTF">2017-01-26T17:39:00Z</dcterms:modified>
</cp:coreProperties>
</file>